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4F73" w14:textId="64210871" w:rsidR="002F1839" w:rsidRDefault="00151658" w:rsidP="002F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839" w:rsidRPr="002F18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543F095" w14:textId="1B5D1D55" w:rsidR="00370AFB" w:rsidRDefault="002F1839" w:rsidP="002F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183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839">
        <w:rPr>
          <w:rFonts w:ascii="Times New Roman" w:hAnsi="Times New Roman" w:cs="Times New Roman"/>
          <w:sz w:val="28"/>
          <w:szCs w:val="28"/>
        </w:rPr>
        <w:t>2 от 27.09.2022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31E2284" w14:textId="2BC7C5CE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7D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«Об утверждении Регламента</w:t>
      </w:r>
    </w:p>
    <w:p w14:paraId="2E60D598" w14:textId="5896E020" w:rsidR="002F1839" w:rsidRDefault="002F1839" w:rsidP="002F18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A7D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14:paraId="24871846" w14:textId="6D5D6F32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7D5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F83A226" w14:textId="5170E808" w:rsidR="002F1839" w:rsidRDefault="002F1839" w:rsidP="002F1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края» </w:t>
      </w:r>
    </w:p>
    <w:p w14:paraId="08FD1A24" w14:textId="70E092CB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6C6D07" w14:textId="449FAC57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0B1015" w14:textId="77777777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192079E5" w14:textId="77777777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14:paraId="3CA356C1" w14:textId="0DF0FF37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Михайловский район Алтайского края</w:t>
      </w:r>
    </w:p>
    <w:p w14:paraId="717B9D38" w14:textId="2E4B6F0C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EFE306" w14:textId="73E5117A" w:rsidR="002F1839" w:rsidRDefault="002F1839" w:rsidP="002F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DC6D48" w14:textId="16F49F83" w:rsidR="002F1839" w:rsidRPr="00866C63" w:rsidRDefault="002F1839" w:rsidP="002F18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19818B4" w14:textId="02F884C1" w:rsidR="002F1839" w:rsidRDefault="002F1839" w:rsidP="002F183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636182B" w14:textId="77777777" w:rsidR="00CD081C" w:rsidRDefault="002F1839" w:rsidP="002F18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bookmarkStart w:id="0" w:name="_Hlk115857342"/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– «Регламент») внутренний нормативный документ контрольно-счетного органа муниципального образования Михайловский район Алтайского края, разработанный на</w:t>
      </w:r>
      <w:r w:rsidR="00CD081C">
        <w:rPr>
          <w:rFonts w:ascii="Times New Roman" w:hAnsi="Times New Roman" w:cs="Times New Roman"/>
          <w:sz w:val="28"/>
          <w:szCs w:val="28"/>
        </w:rPr>
        <w:t xml:space="preserve"> основании статьи 13 Положения о контрольно-счетном органе муниципального образования Михайловский район Алтайского края, утвержденного Решение Михайловского районного Собрания депутатов  от 09 сентября 2022 года и определяющий содержание направлений деятельности контрольно-счетного органа муниципального образования Михайловский район Алтайского края, компетенцию председателя и других сотрудников контрольно-счетного органа муниципального образования Михайловский район Алтайского края,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муниципального образования Михайловский район Алтайского края.</w:t>
      </w:r>
    </w:p>
    <w:p w14:paraId="13098355" w14:textId="26E6CF73" w:rsidR="002F1839" w:rsidRDefault="00CD081C" w:rsidP="006A7D57">
      <w:pPr>
        <w:pStyle w:val="a3"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57">
        <w:rPr>
          <w:rFonts w:ascii="Times New Roman" w:hAnsi="Times New Roman" w:cs="Times New Roman"/>
          <w:sz w:val="28"/>
          <w:szCs w:val="28"/>
        </w:rPr>
        <w:t>Регламент утверждается председателем контрольно-счетного органа муниципального образования Михайловский район Алтайского края, вступает в силу в день, следующий за днем его утверждения.</w:t>
      </w:r>
    </w:p>
    <w:p w14:paraId="07A795FC" w14:textId="77777777" w:rsidR="006A7D57" w:rsidRDefault="006A7D57" w:rsidP="006A7D57">
      <w:pPr>
        <w:pStyle w:val="a3"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размещается на официальном сайте Администрации Михайловского района Алтайского края в разделе «Контрольно-счетный орган муниципального образования Михайловский район Алтайского края, доводится до сведения всех должностных лиц и иных сотрудников контрольно-счетного органа муниципального образования Михайловский район Алтайского края.</w:t>
      </w:r>
    </w:p>
    <w:p w14:paraId="3D9635A2" w14:textId="77777777" w:rsidR="00265DFA" w:rsidRDefault="006A7D57" w:rsidP="006A7D57">
      <w:pPr>
        <w:pStyle w:val="a3"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07 января 2011 года № 6-ФЗ «Об общих принципах организации и деятельности контрольно-счетных органов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образований» и Положения о контрольно-счетном орган</w:t>
      </w:r>
      <w:r w:rsidR="00265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Михайловский район Алтайского края</w:t>
      </w:r>
      <w:r w:rsidR="00265DFA">
        <w:rPr>
          <w:rFonts w:ascii="Times New Roman" w:hAnsi="Times New Roman" w:cs="Times New Roman"/>
          <w:sz w:val="28"/>
          <w:szCs w:val="28"/>
        </w:rPr>
        <w:t xml:space="preserve"> разрабатываются и действуют стандарты внешнего муниципального финансового контроля.</w:t>
      </w:r>
    </w:p>
    <w:p w14:paraId="76CB3FA6" w14:textId="77777777" w:rsidR="00265DFA" w:rsidRDefault="00265DFA" w:rsidP="00265DF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 осуществляемого контрольно-счетным органом муниципального образования Михайловский район Алтайского края, устанавливает принципы, характеристики, правила и процедуры осуществления контрольной и экспертно – аналитической деятельности контрольно-счетного органа муниципального образования Михайловский район Алтайского края.</w:t>
      </w:r>
    </w:p>
    <w:p w14:paraId="64CC4E47" w14:textId="77777777" w:rsidR="00265DFA" w:rsidRDefault="00265DFA" w:rsidP="00265DF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контрольно-счетного органа муниципального образования Михайловский район Алтайского края являются обязательными для исполнения всеми сотрудниками контрольно-счетного органа муниципального образования Михайловский район Алтайского края.</w:t>
      </w:r>
    </w:p>
    <w:p w14:paraId="3880E218" w14:textId="77777777" w:rsidR="00866C63" w:rsidRDefault="00866C63" w:rsidP="00265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вопросам деятельности контрольно-счетного органа муниципального образования Михайловский район Алтайского края, не урегулированными внутренними нормативными документами, указанными в пунктах 1 и 4 настоящего Регламента, издаются распоряжения, обязательные для исполнения всеми сотрудниками контрольно-счетного органа муниципального образования Михайловский район Алтайского края.</w:t>
      </w:r>
    </w:p>
    <w:p w14:paraId="4D4655DE" w14:textId="77777777" w:rsidR="00866C63" w:rsidRDefault="00866C63" w:rsidP="00265D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сотрудниками контрольно-счетного органа муниципального образования Михайловский район Алтайского края требований настоящего Регламента является нарушением служебной дисциплины и влечет за собой ответственность, установленную законодательством.</w:t>
      </w:r>
    </w:p>
    <w:p w14:paraId="7FB13189" w14:textId="56A1B7D7" w:rsidR="006A7D57" w:rsidRDefault="006A7D57" w:rsidP="00866C6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A419408" w14:textId="77777777" w:rsidR="00866C63" w:rsidRDefault="00866C63" w:rsidP="00866C63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69D95" w14:textId="00AEBAD1" w:rsidR="00866C63" w:rsidRDefault="00866C63" w:rsidP="00866C63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63">
        <w:rPr>
          <w:rFonts w:ascii="Times New Roman" w:hAnsi="Times New Roman" w:cs="Times New Roman"/>
          <w:b/>
          <w:bCs/>
          <w:sz w:val="28"/>
          <w:szCs w:val="28"/>
        </w:rPr>
        <w:t>2. Председатель, заместитель председателя, аудитор контрольно-счетного органа муниципального образования Михайловский район Алтайского края</w:t>
      </w:r>
    </w:p>
    <w:p w14:paraId="43787F0C" w14:textId="50D8C1E9" w:rsidR="00866C63" w:rsidRDefault="00866C63" w:rsidP="00866C63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3E622" w14:textId="3A5F41E4" w:rsidR="00866C63" w:rsidRDefault="00866C63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66C63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66C63">
        <w:rPr>
          <w:rFonts w:ascii="Times New Roman" w:hAnsi="Times New Roman" w:cs="Times New Roman"/>
          <w:sz w:val="28"/>
          <w:szCs w:val="28"/>
        </w:rPr>
        <w:t>тветствии со 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6C63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Положения о контрольно-счетном орган</w:t>
      </w:r>
      <w:r w:rsidR="00D70B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Михайловский район Алтайского края</w:t>
      </w:r>
      <w:r w:rsidR="00D70BAE">
        <w:rPr>
          <w:rFonts w:ascii="Times New Roman" w:hAnsi="Times New Roman" w:cs="Times New Roman"/>
          <w:sz w:val="28"/>
          <w:szCs w:val="28"/>
        </w:rPr>
        <w:t xml:space="preserve"> в состав контрольно-счетного органа муниципального образования Михайловский район Алтайского края входят председатель, заместитель председателя и аудитор.</w:t>
      </w:r>
    </w:p>
    <w:p w14:paraId="736FA7A9" w14:textId="050E6FEA" w:rsidR="00D70BAE" w:rsidRDefault="00D70BAE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Председатель контрольно-счетного органа муниципального образования Михайловский район Алтайского края:</w:t>
      </w:r>
    </w:p>
    <w:p w14:paraId="15E81550" w14:textId="6DF9EDE2" w:rsidR="00D70BAE" w:rsidRDefault="00D70BAE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контрольно-счетного органа муниципального образования Михайловский район Алтайского края и организует его работу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Алтайского края, Регламентом контрольно-счетного органа муниципального образования Михайловский район Алтайского края, стандартами контрольно-счетного органа муниципального образования Михайловский район Алтайского края;</w:t>
      </w:r>
    </w:p>
    <w:p w14:paraId="784CC8C9" w14:textId="77777777" w:rsidR="00D70BAE" w:rsidRDefault="00D70BAE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Регламент и стандарты внешнего муниципального финансового контроля;</w:t>
      </w:r>
    </w:p>
    <w:p w14:paraId="614FFAB9" w14:textId="2FE8C9D7" w:rsidR="00F30133" w:rsidRDefault="00D70BAE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планы работы контрольно-счетного органа муниципального образования Михайловский район Алтайского края</w:t>
      </w:r>
      <w:r w:rsidR="00F30133">
        <w:rPr>
          <w:rFonts w:ascii="Times New Roman" w:hAnsi="Times New Roman" w:cs="Times New Roman"/>
          <w:sz w:val="28"/>
          <w:szCs w:val="28"/>
        </w:rPr>
        <w:t>;</w:t>
      </w:r>
    </w:p>
    <w:p w14:paraId="2827E59F" w14:textId="109402DE" w:rsidR="00D70BAE" w:rsidRDefault="00F30133" w:rsidP="00866C6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представления и предписания контрольно-счетного органа муниципального образования Михайловский район Алтайского края, уведомления о применении бюджетных мер принуждения, информацию о результатах контрольных и экспертно-аналитических мероприятий;</w:t>
      </w:r>
      <w:r w:rsidR="00D70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512EE" w14:textId="4DF27622" w:rsidR="00F30133" w:rsidRDefault="00F3013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заключения на полученные от проверяемого органа или организации возражения или замечания на составленные при проведении контрольных (экспертно-аналитических) мероприятий – акты (отчеты, заключения);</w:t>
      </w:r>
    </w:p>
    <w:p w14:paraId="69AAC267" w14:textId="5104845A" w:rsidR="00F30133" w:rsidRDefault="00F3013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ежегодные отчеты о работе контрольно-счетного органа муниципального образования Михайловский район Алтайского края Михайловскому районному собранию депутат</w:t>
      </w:r>
      <w:r w:rsidR="00BD27D3">
        <w:rPr>
          <w:rFonts w:ascii="Times New Roman" w:hAnsi="Times New Roman" w:cs="Times New Roman"/>
          <w:sz w:val="28"/>
          <w:szCs w:val="28"/>
        </w:rPr>
        <w:t>ов Алтайского края;</w:t>
      </w:r>
    </w:p>
    <w:p w14:paraId="4ACEC57A" w14:textId="77777777" w:rsidR="00BD27D3" w:rsidRDefault="00BD27D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контрольно-счетный орган муниципального образования Михайловский район Алтайского края в органах государственной власти Российской Федерации, Алтайского края, иных государственных органов, органах местного самоуправления, общественных объединениях, международных и иных организациях;</w:t>
      </w:r>
    </w:p>
    <w:p w14:paraId="60C4F7C0" w14:textId="77777777" w:rsidR="00BD27D3" w:rsidRDefault="00BD27D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заключаемые контрольно-счетным органом муниципального образования Михайловский район Алтайского края соглашения, государственные контракты и иные гражданско-правовые договоры;</w:t>
      </w:r>
    </w:p>
    <w:p w14:paraId="3F8952FE" w14:textId="77777777" w:rsidR="00BD27D3" w:rsidRDefault="00BD27D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должностные регламенты заместителя председателя и аудитора контрольно-счетного органа муниципального образования Михайловский район Алтайского края;</w:t>
      </w:r>
    </w:p>
    <w:p w14:paraId="3ECFBDF8" w14:textId="77777777" w:rsidR="00110D4F" w:rsidRDefault="00BD27D3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полномочия представителя (работодателя) в соотве</w:t>
      </w:r>
      <w:r w:rsidR="00110D4F">
        <w:rPr>
          <w:rFonts w:ascii="Times New Roman" w:hAnsi="Times New Roman" w:cs="Times New Roman"/>
          <w:sz w:val="28"/>
          <w:szCs w:val="28"/>
        </w:rPr>
        <w:t>тствии с трудовым законодательством для сотрудников</w:t>
      </w:r>
      <w:r w:rsidR="00110D4F" w:rsidRPr="00110D4F">
        <w:rPr>
          <w:rFonts w:ascii="Times New Roman" w:hAnsi="Times New Roman" w:cs="Times New Roman"/>
          <w:sz w:val="28"/>
          <w:szCs w:val="28"/>
        </w:rPr>
        <w:t xml:space="preserve"> </w:t>
      </w:r>
      <w:r w:rsidR="00110D4F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края;</w:t>
      </w:r>
    </w:p>
    <w:p w14:paraId="0CF34D45" w14:textId="77777777" w:rsidR="00110D4F" w:rsidRDefault="00110D4F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осуществляет вешний муниципальный финансовый контроль;</w:t>
      </w:r>
    </w:p>
    <w:p w14:paraId="366E3DE6" w14:textId="77777777" w:rsidR="00110D4F" w:rsidRDefault="00110D4F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законодательством Российской Федерации, законодательством Алтайского края и муниципальными правовыми актами муниципального образования Михайловский район Алтайского края.</w:t>
      </w:r>
    </w:p>
    <w:p w14:paraId="5FF749BE" w14:textId="77777777" w:rsidR="007760BA" w:rsidRDefault="00110D4F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 w:rsidR="007760BA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муниципального образования Михайловский район Алтайского края вправе в свое отсутствие возложить исполнение своих обязанностей на заместителя председателя контрольно-счетного органа муниципального образования Михайловский район Алтайского края</w:t>
      </w:r>
    </w:p>
    <w:p w14:paraId="35566210" w14:textId="4DB1D6E2" w:rsidR="00BD27D3" w:rsidRDefault="007760BA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Председатель, заместитель председателя и аудитор контрольно-счетного органа муниципального образования Михайловский район Алтайского края имеют право принимать участия в заседаниях Михайловского районного Собрания депутатов, его комитетов комиссий и рабочих групп, заседаниях администрации Михайловского района, иных органов местного самоуправления, координационных и совещательных органов при главе Михайловского района.     </w:t>
      </w:r>
      <w:r w:rsidR="00110D4F">
        <w:rPr>
          <w:rFonts w:ascii="Times New Roman" w:hAnsi="Times New Roman" w:cs="Times New Roman"/>
          <w:sz w:val="28"/>
          <w:szCs w:val="28"/>
        </w:rPr>
        <w:t xml:space="preserve">  </w:t>
      </w:r>
      <w:r w:rsidR="00BD27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EDB22" w14:textId="16187771" w:rsidR="00F30133" w:rsidRDefault="00841EA5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Заместитель председателя контрольно-счетного органа муниципального образования Михайловский район Алтайского края:</w:t>
      </w:r>
    </w:p>
    <w:p w14:paraId="5652E452" w14:textId="77777777" w:rsidR="00841EA5" w:rsidRDefault="00841EA5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работу по определенным председателем направлениям деятельности контрольно-счетного органа муниципального образования Михайловский район Алтайского края;</w:t>
      </w:r>
    </w:p>
    <w:p w14:paraId="41D72D93" w14:textId="77777777" w:rsidR="00841EA5" w:rsidRDefault="00841EA5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осуществляет внешний муниципальный финансовый контроль;</w:t>
      </w:r>
    </w:p>
    <w:p w14:paraId="43AAD91B" w14:textId="0D55538D" w:rsidR="00841EA5" w:rsidRDefault="00841EA5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председателя   контрольно-счетного органа муниципального образования Михайловский район Алтайского края исполняет его полномочия.</w:t>
      </w:r>
    </w:p>
    <w:p w14:paraId="1D730584" w14:textId="7D3133E7" w:rsidR="00841EA5" w:rsidRDefault="00841EA5" w:rsidP="00F3013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Аудитор контрольно-счетного органа муниципального образования Михайловский район Алтайского края:</w:t>
      </w:r>
    </w:p>
    <w:p w14:paraId="2EEA702B" w14:textId="77777777" w:rsidR="00841EA5" w:rsidRDefault="00841EA5" w:rsidP="00841E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определенным председателем направлениям деятельности контрольно-счетного органа муниципального образования Михайловский район Алтайского края;</w:t>
      </w:r>
    </w:p>
    <w:p w14:paraId="463A1A6D" w14:textId="4AA9FD99" w:rsidR="00D70BAE" w:rsidRDefault="00841EA5" w:rsidP="00841E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осуществляет внешний муниципальный финансовый контроль.</w:t>
      </w:r>
    </w:p>
    <w:p w14:paraId="7672B8BC" w14:textId="2A26028D" w:rsidR="00841EA5" w:rsidRDefault="00841EA5" w:rsidP="00841E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F3CB79D" w14:textId="0F632093" w:rsidR="00841EA5" w:rsidRDefault="00841EA5" w:rsidP="00841EA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A5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контрольно-счетного органа муниципального образования Михайловский район Алтайского края</w:t>
      </w:r>
    </w:p>
    <w:p w14:paraId="06C88920" w14:textId="56415303" w:rsidR="00841EA5" w:rsidRDefault="00841EA5" w:rsidP="00841E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A7162" w14:textId="487C8788" w:rsidR="00841EA5" w:rsidRDefault="00841EA5" w:rsidP="00841E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D176D" w14:textId="24E26148" w:rsidR="00161BC3" w:rsidRDefault="00841EA5" w:rsidP="00161B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EA5">
        <w:rPr>
          <w:rFonts w:ascii="Times New Roman" w:hAnsi="Times New Roman" w:cs="Times New Roman"/>
          <w:sz w:val="28"/>
          <w:szCs w:val="28"/>
        </w:rPr>
        <w:t>Направления деятельности 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Бюджетным кодексом российской Федерации, </w:t>
      </w:r>
      <w:r w:rsidR="00161BC3">
        <w:rPr>
          <w:rFonts w:ascii="Times New Roman" w:hAnsi="Times New Roman" w:cs="Times New Roman"/>
          <w:sz w:val="28"/>
          <w:szCs w:val="28"/>
        </w:rPr>
        <w:t>Положением «О контрольно-счетно</w:t>
      </w:r>
      <w:r w:rsidR="00E744DF">
        <w:rPr>
          <w:rFonts w:ascii="Times New Roman" w:hAnsi="Times New Roman" w:cs="Times New Roman"/>
          <w:sz w:val="28"/>
          <w:szCs w:val="28"/>
        </w:rPr>
        <w:t>м</w:t>
      </w:r>
      <w:r w:rsidR="00161BC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44DF">
        <w:rPr>
          <w:rFonts w:ascii="Times New Roman" w:hAnsi="Times New Roman" w:cs="Times New Roman"/>
          <w:sz w:val="28"/>
          <w:szCs w:val="28"/>
        </w:rPr>
        <w:t>е</w:t>
      </w:r>
      <w:r w:rsidR="00161B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Михайловский район Алтайского края».</w:t>
      </w:r>
    </w:p>
    <w:p w14:paraId="0A00F5FB" w14:textId="77777777" w:rsidR="00161BC3" w:rsidRDefault="00161BC3" w:rsidP="00161BC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BC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BC3">
        <w:rPr>
          <w:rFonts w:ascii="Times New Roman" w:hAnsi="Times New Roman" w:cs="Times New Roman"/>
          <w:sz w:val="28"/>
          <w:szCs w:val="28"/>
        </w:rPr>
        <w:t>троль за законностью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средств районного бюджета муниципального образования Михайловский район Алтайского каря, а также иных средств в случаях, предусмотренных законодательством Российской Федерации;</w:t>
      </w:r>
    </w:p>
    <w:p w14:paraId="10235701" w14:textId="77777777" w:rsidR="00E60B88" w:rsidRDefault="00E60B88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Экспертиза проектов районного бюджета, проверка и анализ обоснованности его показателей муниципального образования Михайловский район алтайского края;</w:t>
      </w:r>
    </w:p>
    <w:p w14:paraId="43600072" w14:textId="77777777" w:rsidR="00E60B88" w:rsidRDefault="00E60B88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муниципального образования михайловский район Алтайского края;</w:t>
      </w:r>
    </w:p>
    <w:p w14:paraId="7DF04DA2" w14:textId="77777777" w:rsidR="00D76A6F" w:rsidRDefault="00D76A6F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05 апреля 2013 года №44-ФЗ «О контрактной системе в сфере закупок, товаров, работ и услуг для обеспечения государственных и муниципальных нужд» муниципального образования Михайловский район Алтайского края;</w:t>
      </w:r>
    </w:p>
    <w:p w14:paraId="01A21197" w14:textId="77777777" w:rsidR="00D76A6F" w:rsidRDefault="00D76A6F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 установленного порядка формирования такой собственности, управление и распоряжения такой собственностью (включая исполнительные права на результаты интеллектуальной деятельности) муниципального образования Михайловский район Алтайского края;</w:t>
      </w:r>
    </w:p>
    <w:p w14:paraId="05E4FC3B" w14:textId="70E06795" w:rsidR="0027718F" w:rsidRDefault="00E744DF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налоговых и иных </w:t>
      </w:r>
      <w:r w:rsidR="0027718F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и преимуществ, </w:t>
      </w:r>
      <w:r w:rsidR="0027718F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кредитов за счет средств районного бюджета, а </w:t>
      </w:r>
      <w:r w:rsidR="0027718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оценка законности предоставления </w:t>
      </w:r>
      <w:r w:rsidR="0027718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обеспечение исполнения обязательств </w:t>
      </w:r>
      <w:r w:rsidR="0027718F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способами по </w:t>
      </w:r>
      <w:r w:rsidR="0027718F">
        <w:rPr>
          <w:rFonts w:ascii="Times New Roman" w:hAnsi="Times New Roman" w:cs="Times New Roman"/>
          <w:sz w:val="28"/>
          <w:szCs w:val="28"/>
        </w:rPr>
        <w:t>сделкам</w:t>
      </w:r>
      <w:r>
        <w:rPr>
          <w:rFonts w:ascii="Times New Roman" w:hAnsi="Times New Roman" w:cs="Times New Roman"/>
          <w:sz w:val="28"/>
          <w:szCs w:val="28"/>
        </w:rPr>
        <w:t xml:space="preserve">, совершаемым юридическим лицам и индивидуальными предпринимателями за счет средств районного бюджета имущества, находящегося в муниципальной </w:t>
      </w:r>
      <w:r w:rsidR="0027718F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Михайловский район Алтайского края;</w:t>
      </w:r>
    </w:p>
    <w:p w14:paraId="3FCBA07F" w14:textId="0E56D2DD" w:rsidR="009C76B3" w:rsidRDefault="009C76B3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касающейся расходных обязательств, экспертиза проектов муниципальных правовых актов, приводящих к их изменению доходов районного бюджета, а также муниципальных программ (проектом муниципальных программ) муниципального образования Михайловский район Алтайского края;</w:t>
      </w:r>
    </w:p>
    <w:p w14:paraId="1076F570" w14:textId="77777777" w:rsidR="006029E9" w:rsidRDefault="006029E9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муниципального образования Михайловский район; </w:t>
      </w:r>
      <w:r w:rsidR="00E60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72F59" w14:textId="64267796" w:rsidR="006029E9" w:rsidRDefault="006029E9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оперативного анализа исполнения и контроля районного бюджета в текущем финансовом году, ежеквартальное предоставление информации о ходе исполнения бюджета районного бюджета, о результатах проверенных контрольных и экспертно-аналитических мероприятий в районное Собрание депутатов и главе района муниципального образования Михайловский район Алтайского края;</w:t>
      </w:r>
    </w:p>
    <w:p w14:paraId="37D87F4A" w14:textId="77777777" w:rsidR="006029E9" w:rsidRDefault="006029E9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состоянием муниципального и внешнего долга муниципального образования Михайловский район алтайского края;</w:t>
      </w:r>
    </w:p>
    <w:p w14:paraId="3B89619D" w14:textId="3BEABC08" w:rsidR="006029E9" w:rsidRDefault="006029E9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контрольно-счетного органа муниципального образования михайловский район Алтайского края;</w:t>
      </w:r>
    </w:p>
    <w:p w14:paraId="6C683875" w14:textId="7EE0CEB3" w:rsidR="00841EA5" w:rsidRDefault="00745FED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 муниципального образования михайловский район Алтайского края;</w:t>
      </w:r>
    </w:p>
    <w:p w14:paraId="1166A842" w14:textId="17E114B4" w:rsidR="00745FED" w:rsidRDefault="00745FED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законностью и эффективность использования средств бюджета муниципального района, поступивших в бюджеты поселений, входящих в состав муниципального образования Михайловский район Алтайского края;</w:t>
      </w:r>
    </w:p>
    <w:p w14:paraId="30E3F0F1" w14:textId="66BA5FC2" w:rsidR="00745FED" w:rsidRDefault="00745FED" w:rsidP="00E60B8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контроля, установленные федеральными законами, законами Алтайского края, уставом муниципального образования Михайловский район Алтайского края и нормативными правовыми актами Михайловского районного Собрания депутатов муниципального образования </w:t>
      </w:r>
      <w:r w:rsidR="006F2A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ихайловский район Алтайского края.</w:t>
      </w:r>
    </w:p>
    <w:p w14:paraId="16F87174" w14:textId="54253FEA" w:rsidR="00AA1860" w:rsidRDefault="00AA1860" w:rsidP="00AA18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411C681" w14:textId="28F91C2E" w:rsidR="00AA1860" w:rsidRDefault="00AA1860" w:rsidP="00AA18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7BAD7F7" w14:textId="77777777" w:rsidR="00AA1860" w:rsidRDefault="00AA1860" w:rsidP="00AA18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1A88C65" w14:textId="087D3EA3" w:rsidR="00745FED" w:rsidRDefault="00AA1860" w:rsidP="00AA186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860">
        <w:rPr>
          <w:rFonts w:ascii="Times New Roman" w:hAnsi="Times New Roman" w:cs="Times New Roman"/>
          <w:b/>
          <w:bCs/>
          <w:sz w:val="28"/>
          <w:szCs w:val="28"/>
        </w:rPr>
        <w:t>Контрольная и экспертно – аналитическая деятельность контрольно-счетного органа муниципального образования Михайловский район Алтайского края</w:t>
      </w:r>
    </w:p>
    <w:p w14:paraId="47D8A8A3" w14:textId="5DCA629C" w:rsidR="00AA1860" w:rsidRDefault="00AA1860" w:rsidP="00AA1860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BE30A" w14:textId="2AE33914" w:rsidR="00AA1860" w:rsidRDefault="00AA1860" w:rsidP="00AA186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1860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контрольно-счетным органом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форме контрольных и экспертно-аналитических мероприятий.</w:t>
      </w:r>
    </w:p>
    <w:p w14:paraId="6A1182DD" w14:textId="3B89B02D" w:rsidR="00AA1860" w:rsidRDefault="003B55F0" w:rsidP="00AA186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и экспертно-аналитические мероприятия проводятся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утвержденного председателем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 работы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88D95" w14:textId="2A5F5D5A" w:rsidR="003B55F0" w:rsidRDefault="003B55F0" w:rsidP="00AA186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наделенными правами проведения контрольных и экспертно-аналитических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является председатель, заместитель председателя и аудитор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CFE6B" w14:textId="7AB1E1EF" w:rsidR="003B55F0" w:rsidRDefault="003B55F0" w:rsidP="00AA186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подготовки к проведению контрольного </w:t>
      </w:r>
      <w:r w:rsidR="00AF07C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общие правила проведения контрольного мероприятия, оформление результатов контрольного мероприятия , проведение экспертно-аналитических мероприятий и оформление их </w:t>
      </w:r>
      <w:r w:rsidR="00AF07CE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включая общие требования и принципы проведения экспертизы проектов муниципальных нормативно-правовых </w:t>
      </w:r>
      <w:r w:rsidR="00AF07CE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, муниципальных программ Михайловского район</w:t>
      </w:r>
      <w:r w:rsidR="00AF07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проектов изменений в них, организацию и </w:t>
      </w:r>
      <w:r w:rsidR="00AF07CE">
        <w:rPr>
          <w:rFonts w:ascii="Times New Roman" w:hAnsi="Times New Roman" w:cs="Times New Roman"/>
          <w:sz w:val="28"/>
          <w:szCs w:val="28"/>
        </w:rPr>
        <w:t>поредение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предварительного контроля формирования и по</w:t>
      </w:r>
      <w:r w:rsidR="00AF07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ледующего контроля</w:t>
      </w:r>
      <w:r w:rsidR="00AF07CE">
        <w:rPr>
          <w:rFonts w:ascii="Times New Roman" w:hAnsi="Times New Roman" w:cs="Times New Roman"/>
          <w:sz w:val="28"/>
          <w:szCs w:val="28"/>
        </w:rPr>
        <w:t xml:space="preserve"> исполнения районного бюджета  и иные вопросы подготовки и проведения мероприятий определяются соответствующими стандартами внешнего муниципального финансового контроля, утвержденными стандартами контрольно-счетного органа муниципального образования Михайловский район Алтайского края.</w:t>
      </w:r>
    </w:p>
    <w:p w14:paraId="49824578" w14:textId="3E91FF88" w:rsidR="00AF07CE" w:rsidRDefault="00EB2883" w:rsidP="00AA186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и экспертно-аналитических мероприятий сотрудниками </w:t>
      </w:r>
      <w:r w:rsidRPr="00EB2883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оформляются акты, отчеты и заключения, утверждаемые председателем </w:t>
      </w:r>
      <w:r w:rsidRPr="00EB2883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4EA63" w14:textId="3B245179" w:rsidR="00EB2883" w:rsidRDefault="00EB2883" w:rsidP="00EB288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окончания контрольного и экспертно-аналитического мероприятия является </w:t>
      </w:r>
      <w:r w:rsidR="00116CEB">
        <w:rPr>
          <w:rFonts w:ascii="Times New Roman" w:hAnsi="Times New Roman" w:cs="Times New Roman"/>
          <w:sz w:val="28"/>
          <w:szCs w:val="28"/>
        </w:rPr>
        <w:t>дата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Pr="00EB2883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отчета или заключения.</w:t>
      </w:r>
    </w:p>
    <w:p w14:paraId="1B95B2A7" w14:textId="6FDF0D38" w:rsidR="00EB2883" w:rsidRDefault="00EB2883" w:rsidP="00EB288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результатах контрольных и экспертно-аналитических мероприятий направляются Михайловскому районному Собранию депутатов.</w:t>
      </w:r>
    </w:p>
    <w:p w14:paraId="2AD10D5E" w14:textId="4576540C" w:rsidR="002B23B2" w:rsidRDefault="00EB2883" w:rsidP="006F41D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3B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2B23B2" w:rsidRPr="002B23B2">
        <w:rPr>
          <w:rFonts w:ascii="Times New Roman" w:hAnsi="Times New Roman" w:cs="Times New Roman"/>
          <w:sz w:val="28"/>
          <w:szCs w:val="28"/>
        </w:rPr>
        <w:t>ый</w:t>
      </w:r>
      <w:r w:rsidRPr="002B23B2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 Михайловский район Алтайского края</w:t>
      </w:r>
      <w:r w:rsidR="002B23B2">
        <w:rPr>
          <w:rFonts w:ascii="Times New Roman" w:hAnsi="Times New Roman" w:cs="Times New Roman"/>
          <w:sz w:val="28"/>
          <w:szCs w:val="28"/>
        </w:rPr>
        <w:t xml:space="preserve"> вправе вносить в органы местного самоуправления и муниципальные органы, проверяемые органы и организации, их должностными лицами представления и предписания.</w:t>
      </w:r>
    </w:p>
    <w:p w14:paraId="67832121" w14:textId="08DC848B" w:rsidR="006F41DD" w:rsidRDefault="006F41DD" w:rsidP="006F41D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и предписания подписываются председателем </w:t>
      </w:r>
      <w:r w:rsidRPr="006F41DD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Михайловский район или возмещению причиненного вреда, по привлечению к ответственности должностных лиц, виновных в допущенных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нарушениях, а также мер по пресечению, устранению и предупреждению нарушений.</w:t>
      </w:r>
    </w:p>
    <w:p w14:paraId="0ED587F7" w14:textId="3FC32B25" w:rsidR="006F41DD" w:rsidRDefault="006F41DD" w:rsidP="006F41D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принятых по результатам рассмотрения представления решениях и мерах </w:t>
      </w:r>
      <w:r w:rsidRPr="006F41DD">
        <w:rPr>
          <w:rFonts w:ascii="Times New Roman" w:hAnsi="Times New Roman" w:cs="Times New Roman"/>
          <w:sz w:val="28"/>
          <w:szCs w:val="28"/>
        </w:rPr>
        <w:t>контрольно-счетного орган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уведомлен в письменной форме в течение одного месяца со дня получения представления.</w:t>
      </w:r>
    </w:p>
    <w:p w14:paraId="210429FD" w14:textId="77777777" w:rsidR="008A468B" w:rsidRDefault="008A468B" w:rsidP="006F41D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Pr="008A468B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</w:t>
      </w:r>
    </w:p>
    <w:p w14:paraId="73BCA3CB" w14:textId="77777777" w:rsidR="008A468B" w:rsidRDefault="008A468B" w:rsidP="006F41D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должно быть установлено в установленные в нем сроки.</w:t>
      </w:r>
    </w:p>
    <w:p w14:paraId="3D5B00E9" w14:textId="5EFC3433" w:rsidR="006F41DD" w:rsidRDefault="008A468B" w:rsidP="008A468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05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FA7405" w:rsidRPr="003B55F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A7405">
        <w:rPr>
          <w:rFonts w:ascii="Times New Roman" w:hAnsi="Times New Roman" w:cs="Times New Roman"/>
          <w:sz w:val="28"/>
          <w:szCs w:val="28"/>
        </w:rPr>
        <w:t>ый</w:t>
      </w:r>
      <w:r w:rsidR="00FA7405" w:rsidRPr="003B55F0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 Михайловский район Алтайского края</w:t>
      </w:r>
      <w:r w:rsidR="00FA7405">
        <w:rPr>
          <w:rFonts w:ascii="Times New Roman" w:hAnsi="Times New Roman" w:cs="Times New Roman"/>
          <w:sz w:val="28"/>
          <w:szCs w:val="28"/>
        </w:rPr>
        <w:t xml:space="preserve"> направляет уполномоченному органу исполнительной власти Михайловского района Алтайского края уведомление о применении бюджетных мер принуждения.</w:t>
      </w:r>
    </w:p>
    <w:p w14:paraId="0C6B794C" w14:textId="105F06E5" w:rsidR="00FA7405" w:rsidRDefault="00FA7405" w:rsidP="00FA740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подписывается председателем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не позднее 30 календарных дней со дня утверждения отчета о результатах контрольного мероприятия.</w:t>
      </w:r>
    </w:p>
    <w:p w14:paraId="2898299A" w14:textId="069B156E" w:rsidR="00FA7405" w:rsidRDefault="00FA7405" w:rsidP="00FA74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информационных писем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контрольных и экспертно-аналитических мероприятий подготавливаются ответственными, за проведение указанных мероприятий.</w:t>
      </w:r>
    </w:p>
    <w:p w14:paraId="0691E220" w14:textId="0EB421D4" w:rsidR="00FA7405" w:rsidRDefault="00FA7405" w:rsidP="00FA74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материалах контрольного (экспертно-аналитического) </w:t>
      </w:r>
      <w:r w:rsidR="00116CEB">
        <w:rPr>
          <w:rFonts w:ascii="Times New Roman" w:hAnsi="Times New Roman" w:cs="Times New Roman"/>
          <w:sz w:val="28"/>
          <w:szCs w:val="28"/>
        </w:rPr>
        <w:t>мероприятия данных, указывающих на событие административного правонарушения, возбуждается дело об административном правонарушении.</w:t>
      </w:r>
    </w:p>
    <w:p w14:paraId="21FE2860" w14:textId="77777777" w:rsidR="00116CEB" w:rsidRDefault="00116CEB" w:rsidP="00FA74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представлений, предписаний и иных документов, оформляемых по результатам контрольных и экспертно-аналитических мероприятий, осуществляется уполномоченными должностными лицами контрольно-счетного органа муниципального образования Михайловский район алтайского края в порядке и сроки, установленные соответствующими стандартами </w:t>
      </w:r>
      <w:r w:rsidRPr="003B55F0">
        <w:rPr>
          <w:rFonts w:ascii="Times New Roman" w:hAnsi="Times New Roman" w:cs="Times New Roman"/>
          <w:sz w:val="28"/>
          <w:szCs w:val="28"/>
        </w:rPr>
        <w:t>контрольно-</w:t>
      </w:r>
      <w:r w:rsidRPr="003B55F0">
        <w:rPr>
          <w:rFonts w:ascii="Times New Roman" w:hAnsi="Times New Roman" w:cs="Times New Roman"/>
          <w:sz w:val="28"/>
          <w:szCs w:val="28"/>
        </w:rPr>
        <w:lastRenderedPageBreak/>
        <w:t>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2F2D8" w14:textId="7F32E23D" w:rsidR="00116CEB" w:rsidRDefault="00116CEB" w:rsidP="00FA740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B55F0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B55F0">
        <w:rPr>
          <w:rFonts w:ascii="Times New Roman" w:hAnsi="Times New Roman" w:cs="Times New Roman"/>
          <w:sz w:val="28"/>
          <w:szCs w:val="28"/>
        </w:rPr>
        <w:t xml:space="preserve"> орган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вправе направлять органам и организациям, в отношении которых</w:t>
      </w:r>
      <w:r w:rsidRPr="00116CEB">
        <w:rPr>
          <w:rFonts w:ascii="Times New Roman" w:hAnsi="Times New Roman" w:cs="Times New Roman"/>
          <w:sz w:val="28"/>
          <w:szCs w:val="28"/>
        </w:rPr>
        <w:t xml:space="preserve">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B55F0">
        <w:rPr>
          <w:rFonts w:ascii="Times New Roman" w:hAnsi="Times New Roman" w:cs="Times New Roman"/>
          <w:sz w:val="28"/>
          <w:szCs w:val="28"/>
        </w:rPr>
        <w:t xml:space="preserve"> орган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внешний муниципальный финансовый контроль, а также органам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</w:t>
      </w:r>
    </w:p>
    <w:p w14:paraId="4BE472F2" w14:textId="25F73121" w:rsidR="002C582E" w:rsidRDefault="00116CEB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Запросы подписываются председателем </w:t>
      </w:r>
      <w:r w:rsidRPr="003B55F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 w:rsidR="002C582E">
        <w:rPr>
          <w:rFonts w:ascii="Times New Roman" w:hAnsi="Times New Roman" w:cs="Times New Roman"/>
          <w:sz w:val="28"/>
          <w:szCs w:val="28"/>
        </w:rPr>
        <w:t xml:space="preserve"> и</w:t>
      </w:r>
      <w:r w:rsidR="004D48C6">
        <w:rPr>
          <w:rFonts w:ascii="Times New Roman" w:hAnsi="Times New Roman" w:cs="Times New Roman"/>
          <w:sz w:val="28"/>
          <w:szCs w:val="28"/>
        </w:rPr>
        <w:t xml:space="preserve"> </w:t>
      </w:r>
      <w:r w:rsidR="002C582E">
        <w:rPr>
          <w:rFonts w:ascii="Times New Roman" w:hAnsi="Times New Roman" w:cs="Times New Roman"/>
          <w:sz w:val="28"/>
          <w:szCs w:val="28"/>
        </w:rPr>
        <w:t>направляются соответствующему органу, организации или должностному лицу почтовым отправлением с уведомлением о вручении или вручается лично.</w:t>
      </w:r>
    </w:p>
    <w:p w14:paraId="1724990E" w14:textId="72106E4C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B644CFF" w14:textId="51EAC859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714E5F5" w14:textId="37C6C9DC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7D1ADAA" w14:textId="77777777" w:rsidR="004D48C6" w:rsidRDefault="004D48C6" w:rsidP="004D48C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C6">
        <w:rPr>
          <w:rFonts w:ascii="Times New Roman" w:hAnsi="Times New Roman" w:cs="Times New Roman"/>
          <w:b/>
          <w:bCs/>
          <w:sz w:val="28"/>
          <w:szCs w:val="28"/>
        </w:rPr>
        <w:t>Внутренние вопросы деятельности контрольно-счетн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D48C6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48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Михайловский район Алтайского края</w:t>
      </w:r>
    </w:p>
    <w:p w14:paraId="3D4DD604" w14:textId="00AFD16C" w:rsidR="004D48C6" w:rsidRPr="003E4FB7" w:rsidRDefault="004D48C6" w:rsidP="003E4FB7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6FEA4" w14:textId="77777777" w:rsidR="003E4FB7" w:rsidRDefault="003E4FB7" w:rsidP="003E4FB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к</w:t>
      </w:r>
      <w:r w:rsidRPr="003B55F0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B55F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5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разделом 12 Положения «О контрольно-счетном органе муниципального образования Михайловский район Алтайского края» с учетом разрабатываемых контрольно-счетным органом муниципального образования Михайловский район Алтайского края стандартов и иных внутренних нормативных документов.</w:t>
      </w:r>
    </w:p>
    <w:p w14:paraId="4DA2D792" w14:textId="77777777" w:rsidR="003E4FB7" w:rsidRDefault="003E4FB7" w:rsidP="003E4FB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осуществляется контрольно-счетным органом муниципального образования Михайловский район Алтайского края в целях организации осуществления внешнего муниципального финансового контроля, обеспечения выполнения законодательно установленных полномочий.</w:t>
      </w:r>
    </w:p>
    <w:p w14:paraId="3F4BB0CD" w14:textId="5C3E5CC0" w:rsidR="00D05A62" w:rsidRDefault="00D05A62" w:rsidP="003E4FB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осуществляется с учетом видов и направлений деятельности контрольно-счетного органа муниципального образования Михайловский район Алтайского края, стратегических целей и задач экономической и бюджетной политики государства, основных направлений бюджетной и налоговой политики Михайловского района Алтайского края, программ социально-экономического развития Михайловского района Алтайского края и муниципальных программ Михайловского района Алтайского края.</w:t>
      </w:r>
    </w:p>
    <w:p w14:paraId="353FB6EA" w14:textId="39F1C74C" w:rsidR="00D05A62" w:rsidRDefault="00D05A62" w:rsidP="003E4FB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 контрольно-счетного органа муниципального образования Михайловский района Алтайского края осуществляется с учетом результатов ранее проведенных контрольных и экспертно-аналитических мероприятий, а также на основании поручений Михайловского районного Собрания депутатов Алтайского края, предложений и запросов глав Михайловского района Алтайского края.</w:t>
      </w:r>
    </w:p>
    <w:p w14:paraId="55A96015" w14:textId="40A661EC" w:rsidR="007A3B9C" w:rsidRDefault="007A3B9C" w:rsidP="003E4FB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Обязательному включению в годовой план работы контрольно-счетного органа муниципального образования Михайловский район Алтайского края подлежат поручения Михайловского районного Собрания депутатов, предложения и запросы главы Михайловского района Алтайского края, направленные в контрольно-счетный орган муниципального образования михайловский район Алтайского края до 15 декабря года, предшествующего планируемому. </w:t>
      </w:r>
    </w:p>
    <w:p w14:paraId="465C2CEC" w14:textId="60130B67" w:rsidR="003E4FB7" w:rsidRDefault="007A3B9C" w:rsidP="007A3B9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9D6AF" w14:textId="45BAE0B4" w:rsidR="004D48C6" w:rsidRPr="001A3151" w:rsidRDefault="000A4140" w:rsidP="001A315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40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контрольно-счетного органа муниципального образования Михайловский район Алтайского края с государственными и муниципальными органами. Порядок предоставления информации о деятельности контрольно-счетного органа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4140">
        <w:rPr>
          <w:rFonts w:ascii="Times New Roman" w:hAnsi="Times New Roman" w:cs="Times New Roman"/>
          <w:b/>
          <w:bCs/>
          <w:sz w:val="28"/>
          <w:szCs w:val="28"/>
        </w:rPr>
        <w:t xml:space="preserve">ихайловский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A4140">
        <w:rPr>
          <w:rFonts w:ascii="Times New Roman" w:hAnsi="Times New Roman" w:cs="Times New Roman"/>
          <w:b/>
          <w:bCs/>
          <w:sz w:val="28"/>
          <w:szCs w:val="28"/>
        </w:rPr>
        <w:t>лтайского края.</w:t>
      </w:r>
    </w:p>
    <w:p w14:paraId="1EFEC41C" w14:textId="7C9D73FD" w:rsidR="000A4140" w:rsidRDefault="000A4140" w:rsidP="000A414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541A9C5" w14:textId="581C9676" w:rsidR="00802E53" w:rsidRDefault="00802E53" w:rsidP="00802E5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на основании пункта 1 статьи 19 Положения о контрольно-счетном органе муниципального образования Михайловский район Алтайского края при осуществлении своей деятельности вправе взаимодействовать с иными органами местного самоуправления муниципального образования Михайловский район Алтайского края, </w:t>
      </w:r>
      <w:r w:rsidR="00E80CE1">
        <w:rPr>
          <w:rFonts w:ascii="Times New Roman" w:hAnsi="Times New Roman" w:cs="Times New Roman"/>
          <w:sz w:val="28"/>
          <w:szCs w:val="28"/>
        </w:rPr>
        <w:t>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 органами, надзорными и контрольными органами Российской Федерации</w:t>
      </w:r>
      <w:r w:rsidR="00E80CE1">
        <w:rPr>
          <w:rFonts w:ascii="Times New Roman" w:hAnsi="Times New Roman" w:cs="Times New Roman"/>
          <w:sz w:val="28"/>
          <w:szCs w:val="28"/>
        </w:rPr>
        <w:t>, Алтайского края, муниципального образования Михайловский район Алтайского края, заключать с ними соглашения о сотрудничестве и взаимодействии, обмениваться результатами контрольной и экспертно-аналитической деятельности, нормативными и методическими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6914C" w14:textId="77777777" w:rsidR="00667599" w:rsidRDefault="00F416E0" w:rsidP="00802E5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координации свой деятельности контрольно-счетный орган муниципального образования Михайловский район Алтайского края и иные </w:t>
      </w:r>
      <w:r w:rsidR="00240CB8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Михайловский район алтайского края могут создавать как </w:t>
      </w:r>
      <w:r w:rsidR="00240CB8">
        <w:rPr>
          <w:rFonts w:ascii="Times New Roman" w:hAnsi="Times New Roman" w:cs="Times New Roman"/>
          <w:sz w:val="28"/>
          <w:szCs w:val="28"/>
        </w:rPr>
        <w:t>временные</w:t>
      </w:r>
      <w:r>
        <w:rPr>
          <w:rFonts w:ascii="Times New Roman" w:hAnsi="Times New Roman" w:cs="Times New Roman"/>
          <w:sz w:val="28"/>
          <w:szCs w:val="28"/>
        </w:rPr>
        <w:t xml:space="preserve">, так и постоянно действующие совместные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координационные</w:t>
      </w:r>
      <w:r w:rsidR="00667599">
        <w:rPr>
          <w:rFonts w:ascii="Times New Roman" w:hAnsi="Times New Roman" w:cs="Times New Roman"/>
          <w:sz w:val="28"/>
          <w:szCs w:val="28"/>
        </w:rPr>
        <w:t>, консультационные, совещательные и другие рабочие органы.</w:t>
      </w:r>
    </w:p>
    <w:p w14:paraId="3FE49C41" w14:textId="77777777" w:rsidR="00667599" w:rsidRDefault="00667599" w:rsidP="00802E5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Михайловский район Алтайского края вправе обращаться в счетную палату Алтайского края по вопросам планирования и проведения совместных контрольных и экспертно-аналитических мероприятий, осуществления счетной палаты Алтайского края анализа деятельности контрольно-счетного органа муниципального образования Михайловский район Алтайского края и получения рекомендаций по повышению эффективности его работы.</w:t>
      </w:r>
    </w:p>
    <w:p w14:paraId="7D83E714" w14:textId="77777777" w:rsidR="00257AAF" w:rsidRDefault="00667599" w:rsidP="00802E5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Михайловский район Алтайского края в целях обеспечения доступа к информации своей деятельности размещает на своем официальном сайте или на официальном сайте </w:t>
      </w:r>
      <w:r w:rsidR="00257AA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Михайловский район Алтайского края в сети интернет т </w:t>
      </w:r>
      <w:r w:rsidR="00257AAF">
        <w:rPr>
          <w:rFonts w:ascii="Times New Roman" w:hAnsi="Times New Roman" w:cs="Times New Roman"/>
          <w:sz w:val="28"/>
          <w:szCs w:val="28"/>
        </w:rPr>
        <w:t>опубликовывает</w:t>
      </w:r>
      <w:r>
        <w:rPr>
          <w:rFonts w:ascii="Times New Roman" w:hAnsi="Times New Roman" w:cs="Times New Roman"/>
          <w:sz w:val="28"/>
          <w:szCs w:val="28"/>
        </w:rPr>
        <w:t xml:space="preserve"> в своих официальных изданиях или других средствах массовой информации, информацию о проведенных контрольных и экспертно-аналитических</w:t>
      </w:r>
      <w:r w:rsidR="00257AAF">
        <w:rPr>
          <w:rFonts w:ascii="Times New Roman" w:hAnsi="Times New Roman" w:cs="Times New Roman"/>
          <w:sz w:val="28"/>
          <w:szCs w:val="28"/>
        </w:rPr>
        <w:t xml:space="preserve"> мероприятиях, о выявленных при их проведении нарушениях, о внесенных представлениях и предписаниях, а также о принятых по ним решениям и мерах.</w:t>
      </w:r>
    </w:p>
    <w:p w14:paraId="29B3BB2C" w14:textId="039D45BA" w:rsidR="00257AAF" w:rsidRPr="001A3151" w:rsidRDefault="00257AAF" w:rsidP="001A315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 на рассмотрение Михайловскому районному Собраниям депутатов. Указанный отчет опубликовывается в средствах массовой информации или размещается в сети Интернет только после его рассмотрения Михайловским районным Собранием депутатов.</w:t>
      </w:r>
      <w:r w:rsidR="00667599">
        <w:rPr>
          <w:rFonts w:ascii="Times New Roman" w:hAnsi="Times New Roman" w:cs="Times New Roman"/>
          <w:sz w:val="28"/>
          <w:szCs w:val="28"/>
        </w:rPr>
        <w:t xml:space="preserve">   </w:t>
      </w:r>
      <w:r w:rsidR="00F416E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219F03" w14:textId="567B7841" w:rsidR="00257AAF" w:rsidRPr="00257AAF" w:rsidRDefault="00257AAF" w:rsidP="00257AA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AAF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Регламент, осуществляется в порядке, установленном для его принятия.</w:t>
      </w:r>
    </w:p>
    <w:p w14:paraId="105C131B" w14:textId="77777777" w:rsidR="00257AAF" w:rsidRDefault="00257AAF" w:rsidP="00257AA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9F26C9B" w14:textId="77777777" w:rsidR="001A3151" w:rsidRDefault="00257AAF" w:rsidP="00257AA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внесенные в Регламент, вступают в силу в день, следующий за днем их утверждения председателем контрольно-счетного органа муниципального образования Михайловский район Алтайского края или с даты, установленной </w:t>
      </w:r>
      <w:r w:rsidR="001A3151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 муниципального образования Михайловский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3984552D" w14:textId="24C46841" w:rsidR="001A3151" w:rsidRDefault="001A3151" w:rsidP="001A315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DE05557" w14:textId="77777777" w:rsidR="001A3151" w:rsidRDefault="001A3151" w:rsidP="001A315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721C551" w14:textId="77777777" w:rsidR="001A3151" w:rsidRDefault="001A3151" w:rsidP="001A315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14:paraId="39F8273F" w14:textId="77777777" w:rsidR="001A3151" w:rsidRDefault="001A3151" w:rsidP="001A3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органа Михайловского района</w:t>
      </w:r>
    </w:p>
    <w:p w14:paraId="3FB4F449" w14:textId="5556E2E6" w:rsidR="00257AAF" w:rsidRDefault="001A3151" w:rsidP="001A3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Алтайского края                                                                     А.В. Кондус</w:t>
      </w:r>
    </w:p>
    <w:p w14:paraId="3F1DB687" w14:textId="2204E6CD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117135A" w14:textId="77777777" w:rsidR="001A3151" w:rsidRDefault="001A3151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A4E89B0" w14:textId="77777777" w:rsidR="001A3151" w:rsidRDefault="001A3151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BC1F785" w14:textId="2B416AE1" w:rsidR="001A3151" w:rsidRDefault="001A3151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7AE111C" w14:textId="77777777" w:rsidR="001A3151" w:rsidRDefault="001A3151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6641F35" w14:textId="6A0DFAE9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55FA180" w14:textId="30C371B6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4EE0E29" w14:textId="4BA219D4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4C5B92D" w14:textId="505DC10C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7C3D110" w14:textId="6E381545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894FCB0" w14:textId="06AED943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CD19369" w14:textId="0F112C91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0E76F40" w14:textId="69A3A30B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5B2D10F" w14:textId="780B1426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C10DEA1" w14:textId="0E39A4D4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475006D" w14:textId="279E4445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DADC967" w14:textId="0F14796B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F82C13C" w14:textId="763BD995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1173192" w14:textId="77777777" w:rsidR="004D48C6" w:rsidRDefault="004D48C6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8081A3F" w14:textId="5BB7AC73" w:rsidR="00116CEB" w:rsidRDefault="00116CEB" w:rsidP="00116CE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35DC01" w14:textId="51300C9B" w:rsidR="00AA1860" w:rsidRPr="00FA7405" w:rsidRDefault="00AA1860" w:rsidP="00FA740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A7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0D38B" w14:textId="77777777" w:rsidR="00745FED" w:rsidRPr="00AA1860" w:rsidRDefault="00745FED" w:rsidP="00AA1860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84B8C" w14:textId="77777777" w:rsidR="00745FED" w:rsidRPr="00161BC3" w:rsidRDefault="00745FED" w:rsidP="00745F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E03CE43" w14:textId="77777777" w:rsidR="007760BA" w:rsidRPr="00841EA5" w:rsidRDefault="007760BA" w:rsidP="00841EA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sectPr w:rsidR="007760BA" w:rsidRPr="00841EA5" w:rsidSect="006A7D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641"/>
    <w:multiLevelType w:val="hybridMultilevel"/>
    <w:tmpl w:val="22A67E08"/>
    <w:lvl w:ilvl="0" w:tplc="A38E2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427DD"/>
    <w:multiLevelType w:val="hybridMultilevel"/>
    <w:tmpl w:val="0FD4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44445"/>
    <w:multiLevelType w:val="multilevel"/>
    <w:tmpl w:val="05EC7F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AA50FFB"/>
    <w:multiLevelType w:val="multilevel"/>
    <w:tmpl w:val="DB44409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6C"/>
    <w:rsid w:val="000A4140"/>
    <w:rsid w:val="00110D4F"/>
    <w:rsid w:val="00116CEB"/>
    <w:rsid w:val="00151658"/>
    <w:rsid w:val="00161BC3"/>
    <w:rsid w:val="001A3151"/>
    <w:rsid w:val="00240CB8"/>
    <w:rsid w:val="00257AAF"/>
    <w:rsid w:val="00265DFA"/>
    <w:rsid w:val="0027718F"/>
    <w:rsid w:val="002B23B2"/>
    <w:rsid w:val="002B6F53"/>
    <w:rsid w:val="002C582E"/>
    <w:rsid w:val="002F1839"/>
    <w:rsid w:val="00370AFB"/>
    <w:rsid w:val="00391915"/>
    <w:rsid w:val="003A054A"/>
    <w:rsid w:val="003B55F0"/>
    <w:rsid w:val="003E4FB7"/>
    <w:rsid w:val="003F7459"/>
    <w:rsid w:val="004D48C6"/>
    <w:rsid w:val="006029E9"/>
    <w:rsid w:val="00633A55"/>
    <w:rsid w:val="00667599"/>
    <w:rsid w:val="006A7D57"/>
    <w:rsid w:val="006F0A6E"/>
    <w:rsid w:val="006F2AA2"/>
    <w:rsid w:val="006F41DD"/>
    <w:rsid w:val="0070026C"/>
    <w:rsid w:val="00745FED"/>
    <w:rsid w:val="007760BA"/>
    <w:rsid w:val="007A3B9C"/>
    <w:rsid w:val="00802E53"/>
    <w:rsid w:val="00820861"/>
    <w:rsid w:val="00841EA5"/>
    <w:rsid w:val="00866C63"/>
    <w:rsid w:val="008A468B"/>
    <w:rsid w:val="009C76B3"/>
    <w:rsid w:val="00AA1860"/>
    <w:rsid w:val="00AF07CE"/>
    <w:rsid w:val="00B43CEA"/>
    <w:rsid w:val="00B615CD"/>
    <w:rsid w:val="00BD27D3"/>
    <w:rsid w:val="00CD081C"/>
    <w:rsid w:val="00D05A62"/>
    <w:rsid w:val="00D52A91"/>
    <w:rsid w:val="00D70BAE"/>
    <w:rsid w:val="00D76A6F"/>
    <w:rsid w:val="00E60B88"/>
    <w:rsid w:val="00E744DF"/>
    <w:rsid w:val="00E80CE1"/>
    <w:rsid w:val="00EB2883"/>
    <w:rsid w:val="00F30133"/>
    <w:rsid w:val="00F416E0"/>
    <w:rsid w:val="00FA5011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C225"/>
  <w15:chartTrackingRefBased/>
  <w15:docId w15:val="{8C9E29FF-90F9-4D4F-96B0-E720E0E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Кондус Анастасия</dc:creator>
  <cp:keywords/>
  <dc:description/>
  <cp:lastModifiedBy>Кондус Анастасия</cp:lastModifiedBy>
  <cp:revision>22</cp:revision>
  <dcterms:created xsi:type="dcterms:W3CDTF">2022-10-05T07:03:00Z</dcterms:created>
  <dcterms:modified xsi:type="dcterms:W3CDTF">2022-10-14T07:05:00Z</dcterms:modified>
</cp:coreProperties>
</file>